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2DB6">
      <w:pPr>
        <w:pStyle w:val="9"/>
        <w:rPr>
          <w:sz w:val="14"/>
          <w:szCs w:val="14"/>
        </w:rPr>
      </w:pPr>
      <w:r>
        <w:rPr>
          <w:sz w:val="14"/>
          <w:szCs w:val="14"/>
        </w:rPr>
        <w:t>T.C. MARMARA ÜNİVERSİTESİ</w:t>
      </w:r>
    </w:p>
    <w:p w14:paraId="5F03339A">
      <w:pPr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GÜZEL SANATLAR  ENSTİTÜSÜ MÜDÜRLÜĞÜ’NE,</w:t>
      </w:r>
    </w:p>
    <w:p w14:paraId="1DE14294">
      <w:pPr>
        <w:jc w:val="center"/>
        <w:rPr>
          <w:sz w:val="14"/>
          <w:szCs w:val="14"/>
        </w:rPr>
      </w:pPr>
    </w:p>
    <w:p w14:paraId="00016D57">
      <w:pPr>
        <w:spacing w:line="360" w:lineRule="auto"/>
        <w:ind w:left="180"/>
        <w:rPr>
          <w:sz w:val="14"/>
          <w:szCs w:val="14"/>
        </w:rPr>
      </w:pPr>
      <w:r>
        <w:rPr>
          <w:sz w:val="14"/>
          <w:szCs w:val="14"/>
        </w:rPr>
        <w:t xml:space="preserve">     Enstitünüz Lisansüstü Öğretim Programında 2024–2025 Eğitim-Öğretim yılı </w:t>
      </w:r>
      <w:r>
        <w:rPr>
          <w:rFonts w:hint="default"/>
          <w:sz w:val="14"/>
          <w:szCs w:val="14"/>
          <w:lang w:val="tr-TR"/>
        </w:rPr>
        <w:t xml:space="preserve">EYLÜL </w:t>
      </w:r>
      <w:r>
        <w:rPr>
          <w:b/>
          <w:bCs/>
          <w:sz w:val="14"/>
          <w:szCs w:val="14"/>
        </w:rPr>
        <w:t xml:space="preserve"> </w:t>
      </w:r>
      <w:r>
        <w:rPr>
          <w:sz w:val="14"/>
          <w:szCs w:val="14"/>
        </w:rPr>
        <w:t xml:space="preserve">ayında ek ders tahakkukumun aşağıdaki beyanıma göre yapılmasını saygılarımla  arz ederim. </w:t>
      </w:r>
    </w:p>
    <w:p w14:paraId="3E9953CC">
      <w:pPr>
        <w:spacing w:line="360" w:lineRule="auto"/>
        <w:ind w:firstLine="180"/>
        <w:rPr>
          <w:sz w:val="14"/>
          <w:szCs w:val="14"/>
        </w:rPr>
      </w:pPr>
      <w:r>
        <w:rPr>
          <w:sz w:val="14"/>
          <w:szCs w:val="14"/>
        </w:rPr>
        <w:t xml:space="preserve">     ÖĞRETİM ELEMANININ: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>ANASANAT DALI BAŞKANININ</w:t>
      </w:r>
      <w:r>
        <w:rPr>
          <w:sz w:val="14"/>
          <w:szCs w:val="14"/>
        </w:rPr>
        <w:tab/>
      </w:r>
    </w:p>
    <w:p w14:paraId="31B358B0">
      <w:pPr>
        <w:spacing w:line="360" w:lineRule="auto"/>
        <w:ind w:left="708" w:hanging="708"/>
        <w:rPr>
          <w:b/>
          <w:bCs/>
          <w:sz w:val="14"/>
          <w:szCs w:val="14"/>
        </w:rPr>
      </w:pPr>
      <w:r>
        <w:rPr>
          <w:sz w:val="14"/>
          <w:szCs w:val="14"/>
        </w:rPr>
        <w:t xml:space="preserve">          </w:t>
      </w:r>
      <w:r>
        <w:rPr>
          <w:b/>
          <w:bCs/>
          <w:sz w:val="14"/>
          <w:szCs w:val="14"/>
        </w:rPr>
        <w:t>Unvanı</w:t>
      </w:r>
      <w:r>
        <w:rPr>
          <w:sz w:val="14"/>
          <w:szCs w:val="14"/>
        </w:rPr>
        <w:t xml:space="preserve"> :..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Adı-Soyadı</w:t>
      </w:r>
      <w:r>
        <w:rPr>
          <w:sz w:val="14"/>
          <w:szCs w:val="14"/>
        </w:rPr>
        <w:t xml:space="preserve"> 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İmza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Anasanat Dalı  :</w:t>
      </w:r>
    </w:p>
    <w:p w14:paraId="0B578C07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Kadrosunun Bulunduğu Kurum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 xml:space="preserve">Ünvanı  : </w:t>
      </w:r>
    </w:p>
    <w:p w14:paraId="674F1BD5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Görevlendirme Şekli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sz w:val="14"/>
          <w:szCs w:val="14"/>
        </w:rPr>
        <w:t xml:space="preserve">Adı Soyadı       : </w:t>
      </w:r>
    </w:p>
    <w:p w14:paraId="47053040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İdari Görevi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İmza</w:t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:</w:t>
      </w:r>
    </w:p>
    <w:p w14:paraId="6DEEE27F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Zorunlu Ders Yükü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532"/>
        <w:gridCol w:w="4768"/>
        <w:gridCol w:w="720"/>
        <w:gridCol w:w="720"/>
        <w:gridCol w:w="720"/>
        <w:gridCol w:w="900"/>
      </w:tblGrid>
      <w:tr w14:paraId="19CC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A2321B4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TABLO 1: Kadromun bulunduğu kurumda </w:t>
            </w:r>
            <w:r>
              <w:rPr>
                <w:rFonts w:hint="default"/>
                <w:sz w:val="14"/>
                <w:szCs w:val="14"/>
                <w:lang w:val="tr-TR"/>
              </w:rPr>
              <w:t>EYLÜL</w:t>
            </w:r>
            <w:r>
              <w:rPr>
                <w:sz w:val="14"/>
                <w:szCs w:val="14"/>
              </w:rPr>
              <w:t xml:space="preserve">  2025  ayında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17025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6122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FC35C4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0339412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18000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50C6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1C194E6">
            <w:pPr>
              <w:pStyle w:val="3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Fakülte/Y.okul</w:t>
            </w:r>
          </w:p>
        </w:tc>
        <w:tc>
          <w:tcPr>
            <w:tcW w:w="1532" w:type="dxa"/>
            <w:shd w:val="clear" w:color="auto" w:fill="FFFFFF"/>
          </w:tcPr>
          <w:p w14:paraId="4883EF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768" w:type="dxa"/>
            <w:shd w:val="clear" w:color="auto" w:fill="FFFFFF"/>
          </w:tcPr>
          <w:p w14:paraId="4B8D02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26B201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7A7499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5CBA9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AE35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0145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6034661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017765D3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03330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C6E7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E3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024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F4B5FB4">
            <w:pPr>
              <w:jc w:val="center"/>
              <w:rPr>
                <w:sz w:val="16"/>
                <w:szCs w:val="16"/>
              </w:rPr>
            </w:pPr>
          </w:p>
        </w:tc>
      </w:tr>
      <w:tr w14:paraId="0981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BD654BD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45F6628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782A6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7E65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8E13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CD91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C7B843">
            <w:pPr>
              <w:jc w:val="center"/>
              <w:rPr>
                <w:sz w:val="16"/>
                <w:szCs w:val="16"/>
              </w:rPr>
            </w:pPr>
          </w:p>
        </w:tc>
      </w:tr>
      <w:tr w14:paraId="1D3F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0" w:type="dxa"/>
            <w:shd w:val="clear" w:color="auto" w:fill="FFFFFF"/>
          </w:tcPr>
          <w:p w14:paraId="48EC45B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70CF1F9B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46593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1159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F4D9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A79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A130EDF">
            <w:pPr>
              <w:jc w:val="center"/>
              <w:rPr>
                <w:sz w:val="16"/>
                <w:szCs w:val="16"/>
              </w:rPr>
            </w:pPr>
          </w:p>
        </w:tc>
      </w:tr>
      <w:tr w14:paraId="7D86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50E228A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AB6A091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5D327D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0663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FC3C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789C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78D7D7B">
            <w:pPr>
              <w:jc w:val="center"/>
              <w:rPr>
                <w:sz w:val="16"/>
                <w:szCs w:val="16"/>
              </w:rPr>
            </w:pPr>
          </w:p>
        </w:tc>
      </w:tr>
      <w:tr w14:paraId="7651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0" w:type="dxa"/>
            <w:shd w:val="clear" w:color="auto" w:fill="FFFFFF"/>
          </w:tcPr>
          <w:p w14:paraId="16427EE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B1E059D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6B63F2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96A1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EEA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BCBB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8E05B00">
            <w:pPr>
              <w:jc w:val="center"/>
              <w:rPr>
                <w:sz w:val="16"/>
                <w:szCs w:val="16"/>
              </w:rPr>
            </w:pPr>
          </w:p>
        </w:tc>
      </w:tr>
      <w:tr w14:paraId="4233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0" w:type="dxa"/>
            <w:shd w:val="clear" w:color="auto" w:fill="FFFFFF"/>
          </w:tcPr>
          <w:p w14:paraId="353FC877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68F4EE95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8C6BB5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D538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7AD68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32A9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4E770372">
            <w:pPr>
              <w:jc w:val="center"/>
              <w:rPr>
                <w:sz w:val="16"/>
                <w:szCs w:val="16"/>
              </w:rPr>
            </w:pPr>
          </w:p>
        </w:tc>
      </w:tr>
      <w:tr w14:paraId="5B8B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02" w:type="dxa"/>
            <w:gridSpan w:val="2"/>
            <w:vMerge w:val="restart"/>
            <w:shd w:val="clear" w:color="auto" w:fill="FFFFFF"/>
          </w:tcPr>
          <w:p w14:paraId="6BFDA700">
            <w:pPr>
              <w:rPr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EYLÜL</w:t>
            </w:r>
            <w:r>
              <w:rPr>
                <w:b/>
                <w:bCs/>
                <w:sz w:val="14"/>
                <w:szCs w:val="14"/>
              </w:rPr>
              <w:t xml:space="preserve"> 2025 </w:t>
            </w:r>
            <w:r>
              <w:rPr>
                <w:sz w:val="14"/>
                <w:szCs w:val="14"/>
              </w:rPr>
              <w:t>ayında izinli/raporlu/mazeretli olduğum günler</w:t>
            </w:r>
          </w:p>
          <w:tbl>
            <w:tblPr>
              <w:tblStyle w:val="6"/>
              <w:tblW w:w="4991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922"/>
              <w:gridCol w:w="2324"/>
            </w:tblGrid>
            <w:tr w14:paraId="2DE799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07B106C2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Yok</w:t>
                  </w: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548FAF9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Var (Tarihleri)</w:t>
                  </w:r>
                </w:p>
              </w:tc>
            </w:tr>
            <w:tr w14:paraId="61AC7B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209" w:hRule="atLeast"/>
              </w:trPr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3B09E14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4B5D886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9F4A92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71FF4BC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</w:p>
          <w:p w14:paraId="024F709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Kadromun Bulunduğu Kurumda Toplam Ders Yüküm</w:t>
            </w:r>
          </w:p>
        </w:tc>
        <w:tc>
          <w:tcPr>
            <w:tcW w:w="720" w:type="dxa"/>
            <w:shd w:val="clear" w:color="auto" w:fill="FFFFFF"/>
          </w:tcPr>
          <w:p w14:paraId="23FF1315">
            <w:pPr>
              <w:jc w:val="center"/>
              <w:rPr>
                <w:sz w:val="14"/>
                <w:szCs w:val="14"/>
              </w:rPr>
            </w:pPr>
          </w:p>
          <w:p w14:paraId="02E972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720" w:type="dxa"/>
            <w:shd w:val="clear" w:color="auto" w:fill="FFFFFF"/>
          </w:tcPr>
          <w:p w14:paraId="555A460F">
            <w:pPr>
              <w:jc w:val="center"/>
              <w:rPr>
                <w:sz w:val="14"/>
                <w:szCs w:val="14"/>
              </w:rPr>
            </w:pPr>
          </w:p>
          <w:p w14:paraId="470A9F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720" w:type="dxa"/>
            <w:shd w:val="clear" w:color="auto" w:fill="FFFFFF"/>
          </w:tcPr>
          <w:p w14:paraId="49C12358">
            <w:pPr>
              <w:jc w:val="center"/>
              <w:rPr>
                <w:sz w:val="14"/>
                <w:szCs w:val="14"/>
              </w:rPr>
            </w:pPr>
          </w:p>
          <w:p w14:paraId="5A1F46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  <w:shd w:val="clear" w:color="auto" w:fill="FFFFFF"/>
          </w:tcPr>
          <w:p w14:paraId="568BA25C">
            <w:pPr>
              <w:jc w:val="center"/>
              <w:rPr>
                <w:sz w:val="14"/>
                <w:szCs w:val="14"/>
              </w:rPr>
            </w:pPr>
          </w:p>
          <w:p w14:paraId="56071F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</w:tr>
      <w:tr w14:paraId="41C0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6" w:hRule="atLeast"/>
        </w:trPr>
        <w:tc>
          <w:tcPr>
            <w:tcW w:w="3402" w:type="dxa"/>
            <w:gridSpan w:val="2"/>
            <w:vMerge w:val="continue"/>
            <w:tcBorders>
              <w:top w:val="nil"/>
            </w:tcBorders>
            <w:shd w:val="clear" w:color="auto" w:fill="FFFFFF"/>
          </w:tcPr>
          <w:p w14:paraId="110F935C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3C3A7843">
            <w:pPr>
              <w:jc w:val="right"/>
              <w:rPr>
                <w:sz w:val="14"/>
                <w:szCs w:val="14"/>
              </w:rPr>
            </w:pPr>
          </w:p>
          <w:p w14:paraId="60CC6B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 ders Ücreti Aldığım Ders Yüküm</w:t>
            </w:r>
          </w:p>
        </w:tc>
        <w:tc>
          <w:tcPr>
            <w:tcW w:w="720" w:type="dxa"/>
            <w:shd w:val="clear" w:color="auto" w:fill="FFFFFF"/>
          </w:tcPr>
          <w:p w14:paraId="4DDF9CC9">
            <w:pPr>
              <w:jc w:val="center"/>
              <w:rPr>
                <w:sz w:val="14"/>
                <w:szCs w:val="14"/>
              </w:rPr>
            </w:pPr>
          </w:p>
          <w:p w14:paraId="238693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782A5C67">
            <w:pPr>
              <w:jc w:val="center"/>
              <w:rPr>
                <w:sz w:val="14"/>
                <w:szCs w:val="14"/>
              </w:rPr>
            </w:pPr>
          </w:p>
          <w:p w14:paraId="04F7B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472C6CA6">
            <w:pPr>
              <w:jc w:val="center"/>
              <w:rPr>
                <w:sz w:val="14"/>
                <w:szCs w:val="14"/>
              </w:rPr>
            </w:pPr>
          </w:p>
          <w:p w14:paraId="456CB3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900" w:type="dxa"/>
            <w:shd w:val="clear" w:color="auto" w:fill="FFFFFF"/>
          </w:tcPr>
          <w:p w14:paraId="78D17133">
            <w:pPr>
              <w:jc w:val="center"/>
              <w:rPr>
                <w:sz w:val="14"/>
                <w:szCs w:val="14"/>
              </w:rPr>
            </w:pPr>
          </w:p>
          <w:p w14:paraId="059E6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514F96F3">
      <w:pP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5BA7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75C76CC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TABLO 2: Kadromun bulunduğu kurum ve M.Ü. Güzel Sanatlar Enstitüsü dışındaki kurumlarda</w:t>
            </w:r>
          </w:p>
        </w:tc>
        <w:tc>
          <w:tcPr>
            <w:tcW w:w="3060" w:type="dxa"/>
            <w:gridSpan w:val="4"/>
          </w:tcPr>
          <w:p w14:paraId="5FAC71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5352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DA0F280">
            <w:pPr>
              <w:rPr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EYLÜL</w:t>
            </w:r>
            <w:r>
              <w:rPr>
                <w:b/>
                <w:bCs/>
                <w:sz w:val="14"/>
                <w:szCs w:val="14"/>
              </w:rPr>
              <w:t xml:space="preserve"> 2025  ayında verdiğim derslerin dökümü.  </w:t>
            </w:r>
          </w:p>
        </w:tc>
        <w:tc>
          <w:tcPr>
            <w:tcW w:w="1440" w:type="dxa"/>
            <w:gridSpan w:val="2"/>
          </w:tcPr>
          <w:p w14:paraId="59237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</w:tcPr>
          <w:p w14:paraId="25AA4E8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39E9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0DD46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Fakülte/Y.okul</w:t>
            </w:r>
          </w:p>
        </w:tc>
        <w:tc>
          <w:tcPr>
            <w:tcW w:w="1620" w:type="dxa"/>
          </w:tcPr>
          <w:p w14:paraId="6480C7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680" w:type="dxa"/>
          </w:tcPr>
          <w:p w14:paraId="34D1C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</w:tcPr>
          <w:p w14:paraId="6E5AF4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</w:tcPr>
          <w:p w14:paraId="411313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</w:tcPr>
          <w:p w14:paraId="6D1862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</w:tcPr>
          <w:p w14:paraId="41CBED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55F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5D945C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002517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3651ED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864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73582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E29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A96BB1">
            <w:pPr>
              <w:jc w:val="center"/>
              <w:rPr>
                <w:sz w:val="16"/>
                <w:szCs w:val="16"/>
              </w:rPr>
            </w:pPr>
          </w:p>
        </w:tc>
      </w:tr>
      <w:tr w14:paraId="2F2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25307C6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180E48F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4271FA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6EE9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873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0D0ED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8EDDADF">
            <w:pPr>
              <w:jc w:val="center"/>
              <w:rPr>
                <w:sz w:val="16"/>
                <w:szCs w:val="16"/>
              </w:rPr>
            </w:pPr>
          </w:p>
        </w:tc>
      </w:tr>
      <w:tr w14:paraId="7C2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7FEC786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25878EE4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D6C1C8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881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44D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34B3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2ACCA2">
            <w:pPr>
              <w:jc w:val="center"/>
              <w:rPr>
                <w:sz w:val="16"/>
                <w:szCs w:val="16"/>
              </w:rPr>
            </w:pPr>
          </w:p>
        </w:tc>
      </w:tr>
      <w:tr w14:paraId="486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4B65B90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3E7CEF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7DA6A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 Ders Yüküm</w:t>
            </w:r>
          </w:p>
        </w:tc>
        <w:tc>
          <w:tcPr>
            <w:tcW w:w="720" w:type="dxa"/>
          </w:tcPr>
          <w:p w14:paraId="218BF1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78F2A8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18119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</w:tcPr>
          <w:p w14:paraId="4CE3A3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2B97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4D1A2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(Bu birimde belirtilen dersler için </w:t>
            </w:r>
            <w:r>
              <w:rPr>
                <w:b/>
                <w:bCs/>
                <w:sz w:val="14"/>
                <w:szCs w:val="14"/>
              </w:rPr>
              <w:t>ücret alınmıyorsa</w:t>
            </w:r>
            <w:r>
              <w:rPr>
                <w:sz w:val="14"/>
                <w:szCs w:val="14"/>
              </w:rPr>
              <w:t xml:space="preserve"> belgelenmesi gerekir.)                                         Ek ders Ücreti Aldığım Ders Yüküm</w:t>
            </w:r>
          </w:p>
        </w:tc>
        <w:tc>
          <w:tcPr>
            <w:tcW w:w="720" w:type="dxa"/>
          </w:tcPr>
          <w:p w14:paraId="27890A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0F16C8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D720C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900" w:type="dxa"/>
          </w:tcPr>
          <w:p w14:paraId="24A48B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3F5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015D3D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Vakıf Üniversitesinde bir önceki ay aldığı ücretin brüt tutarı</w:t>
            </w:r>
          </w:p>
        </w:tc>
        <w:tc>
          <w:tcPr>
            <w:tcW w:w="720" w:type="dxa"/>
            <w:tcBorders>
              <w:right w:val="nil"/>
            </w:tcBorders>
          </w:tcPr>
          <w:p w14:paraId="3C83F9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075B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47322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AB5A99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0625B95">
      <w:pPr>
        <w:rPr>
          <w:sz w:val="14"/>
          <w:szCs w:val="14"/>
        </w:rPr>
      </w:pPr>
    </w:p>
    <w:p w14:paraId="79A27644">
      <w:pPr>
        <w:rPr>
          <w:sz w:val="14"/>
          <w:szCs w:val="14"/>
        </w:rPr>
      </w:pPr>
      <w:r>
        <w:rPr>
          <w:b/>
          <w:bCs/>
          <w:sz w:val="14"/>
          <w:szCs w:val="14"/>
        </w:rPr>
        <w:t>TABLO 3: M.Ü. GÜZEL SANATLAR  ENSTİTÜSÜ DIŞINDAKİ KURUMLARDA FİİLEN VERDİĞİM DERSLERİMİN GÜNLERE GÖRE DAĞILIMI</w:t>
      </w:r>
    </w:p>
    <w:tbl>
      <w:tblPr>
        <w:tblStyle w:val="6"/>
        <w:tblpPr w:leftFromText="141" w:rightFromText="141" w:vertAnchor="text" w:horzAnchor="margin" w:tblpXSpec="center" w:tblpY="172"/>
        <w:tblW w:w="11156" w:type="dxa"/>
        <w:tblInd w:w="-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40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80"/>
        <w:gridCol w:w="280"/>
        <w:gridCol w:w="842"/>
      </w:tblGrid>
      <w:tr w14:paraId="57B5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740" w:type="dxa"/>
            <w:shd w:val="clear" w:color="auto" w:fill="A5A5A5" w:themeFill="background1" w:themeFillShade="A6"/>
          </w:tcPr>
          <w:p w14:paraId="0D4F43F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6575038"/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EB40EE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7C7E19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8CCC3C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ACD463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BDC283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4406CC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2C8ADCE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2F4626B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5D162B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3F81A67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5A5A5" w:themeFill="background1" w:themeFillShade="A6"/>
          </w:tcPr>
          <w:p w14:paraId="3FF20FB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C8D93F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0DDCF74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A65074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72BF6E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F46D19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75624F6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5A5A5" w:themeFill="background1" w:themeFillShade="A6"/>
          </w:tcPr>
          <w:p w14:paraId="3647E9F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53AAC8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AAB974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3D18B4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58E98B5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7CE812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B0AC85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8A7D74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5694483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46373B9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41AADA0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0" w:type="dxa"/>
            <w:shd w:val="clear" w:color="auto" w:fill="A5A5A5" w:themeFill="background1" w:themeFillShade="A6"/>
          </w:tcPr>
          <w:p w14:paraId="7C9DBA1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0" w:type="dxa"/>
            <w:shd w:val="clear" w:color="auto" w:fill="A5A5A5" w:themeFill="background1" w:themeFillShade="A6"/>
          </w:tcPr>
          <w:p w14:paraId="12CDE27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42" w:type="dxa"/>
            <w:shd w:val="clear" w:color="auto" w:fill="auto"/>
          </w:tcPr>
          <w:p w14:paraId="7AB0E46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  <w:p w14:paraId="7874105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9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740" w:type="dxa"/>
          </w:tcPr>
          <w:p w14:paraId="72B7431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FFFFFF" w:themeFill="background1"/>
          </w:tcPr>
          <w:p w14:paraId="7C9ADAF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4D1CA6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2280EF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3577D3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7087FA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33C4630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067AE66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82B86D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C54280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436261C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55640E1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5E2ABC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5B2DD95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54E5EC7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0CC450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37ADF9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08156C8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5686377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05D3CCF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962CF5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DD7621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F3B56B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44E2FC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6A0747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71F74A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006D38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47144E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BDA846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24ED5AA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66C9139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shd w:val="clear" w:color="auto" w:fill="auto"/>
          </w:tcPr>
          <w:p w14:paraId="75E83C3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E5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740" w:type="dxa"/>
          </w:tcPr>
          <w:p w14:paraId="78AB6D5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FFFFFF" w:themeFill="background1"/>
          </w:tcPr>
          <w:p w14:paraId="56EFF31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1B6BB3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ECDA8A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6390A9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53AAD3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5CC65E1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40D009A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0E8EE2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B63685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2C39679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519B587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4EF897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A746EB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02AA0E4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B856E2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0628D7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5F52C49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252D628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00F3684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6D9AD2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A7EB1F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DCC37F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04A678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7597E2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75051B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8B62FC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70408D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E269C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4A11E7D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4CFC30E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shd w:val="clear" w:color="auto" w:fill="auto"/>
          </w:tcPr>
          <w:p w14:paraId="49CD53F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F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740" w:type="dxa"/>
          </w:tcPr>
          <w:p w14:paraId="6B2FB82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FFFFFF" w:themeFill="background1"/>
          </w:tcPr>
          <w:p w14:paraId="7AEC815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C41321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ED1060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9DFEE8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A79D63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6D3A410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73B98AA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CA6020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4513C9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6F95C0E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77E0431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446963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501900D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EAAC85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5DF3AE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103C43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0CA9695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51FC8E1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1BE0AC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0BAD15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05D1FD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A43EA9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A74AED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3EFA73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A5948C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EFC6BE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EFF4F5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5415F2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405A7F1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7F50688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shd w:val="clear" w:color="auto" w:fill="auto"/>
          </w:tcPr>
          <w:p w14:paraId="6AA9C47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C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740" w:type="dxa"/>
          </w:tcPr>
          <w:p w14:paraId="0FEBC46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FFFFFF" w:themeFill="background1"/>
          </w:tcPr>
          <w:p w14:paraId="5375C14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1723B2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16AA45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B637C3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9A8BC4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01D1135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7529774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6F667E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25E4E1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5D693A5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2D0437C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DF06FD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7040E99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F8C2A8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FE6B61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CE1DBD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26EAA45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393ED57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0A665BB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444619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065E3B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E77A51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2212B8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BD5FF5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B6954E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8AF575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A60A8D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5195D6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2CBAA32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3FD60E5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shd w:val="clear" w:color="auto" w:fill="auto"/>
          </w:tcPr>
          <w:p w14:paraId="4B13E1A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01C9B875">
      <w:pPr>
        <w:tabs>
          <w:tab w:val="left" w:pos="9639"/>
        </w:tabs>
        <w:rPr>
          <w:b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49F80D8A">
      <w:pPr>
        <w:rPr>
          <w:sz w:val="14"/>
          <w:szCs w:val="14"/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TOPLAM :</w:t>
      </w:r>
      <w:r>
        <w:rPr>
          <w:sz w:val="14"/>
          <w:szCs w:val="14"/>
        </w:rPr>
        <w:tab/>
      </w:r>
    </w:p>
    <w:p w14:paraId="5248FD0B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4533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7FD11E3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4: M.Ü. Güzel Sanatlar Enstitüsünde  </w:t>
            </w:r>
            <w:r>
              <w:rPr>
                <w:rFonts w:hint="default"/>
                <w:sz w:val="16"/>
                <w:szCs w:val="16"/>
                <w:lang w:val="tr-TR"/>
              </w:rPr>
              <w:t>EYLÜL</w:t>
            </w:r>
            <w:r>
              <w:rPr>
                <w:sz w:val="16"/>
                <w:szCs w:val="16"/>
              </w:rPr>
              <w:t xml:space="preserve"> 2025  ayında fiilen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7A07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53E7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4A7179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48A0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2BDDB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6A20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031D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4680" w:type="dxa"/>
            <w:shd w:val="clear" w:color="auto" w:fill="FFFFFF"/>
          </w:tcPr>
          <w:p w14:paraId="47EE7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7D407D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149581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C6FC1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FBEA6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1C06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491E1DB1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70BE768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D54A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D96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D99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3E42265D">
            <w:pPr>
              <w:jc w:val="center"/>
              <w:rPr>
                <w:sz w:val="16"/>
                <w:szCs w:val="16"/>
              </w:rPr>
            </w:pPr>
          </w:p>
        </w:tc>
      </w:tr>
      <w:tr w14:paraId="4750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AEA60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672AEF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5491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CE9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A89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FAB89E">
            <w:pPr>
              <w:jc w:val="center"/>
              <w:rPr>
                <w:sz w:val="16"/>
                <w:szCs w:val="16"/>
              </w:rPr>
            </w:pPr>
          </w:p>
        </w:tc>
      </w:tr>
      <w:tr w14:paraId="45AE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518B1419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276E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F2E6D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2AF3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D62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554C3EE">
            <w:pPr>
              <w:jc w:val="center"/>
              <w:rPr>
                <w:sz w:val="16"/>
                <w:szCs w:val="16"/>
              </w:rPr>
            </w:pPr>
          </w:p>
        </w:tc>
      </w:tr>
      <w:tr w14:paraId="2670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97A53B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F0D2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1D78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42D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A413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9CB44A3">
            <w:pPr>
              <w:jc w:val="center"/>
              <w:rPr>
                <w:sz w:val="16"/>
                <w:szCs w:val="16"/>
              </w:rPr>
            </w:pPr>
          </w:p>
        </w:tc>
      </w:tr>
      <w:tr w14:paraId="3596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4E4A3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124F258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0F40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FB5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3E49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6EDE43CC">
            <w:pPr>
              <w:jc w:val="center"/>
              <w:rPr>
                <w:sz w:val="16"/>
                <w:szCs w:val="16"/>
              </w:rPr>
            </w:pPr>
          </w:p>
        </w:tc>
      </w:tr>
      <w:tr w14:paraId="69EF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35E8879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A6F75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6332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892E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2952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BF18F4E">
            <w:pPr>
              <w:jc w:val="center"/>
              <w:rPr>
                <w:sz w:val="16"/>
                <w:szCs w:val="16"/>
              </w:rPr>
            </w:pPr>
          </w:p>
        </w:tc>
      </w:tr>
      <w:tr w14:paraId="5271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5F82E7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B2B07B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FFFFFF"/>
          </w:tcPr>
          <w:p w14:paraId="745E10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Toplam Ders Yüküm</w:t>
            </w:r>
          </w:p>
        </w:tc>
        <w:tc>
          <w:tcPr>
            <w:tcW w:w="720" w:type="dxa"/>
            <w:shd w:val="clear" w:color="auto" w:fill="FFFFFF"/>
          </w:tcPr>
          <w:p w14:paraId="45F463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58FB63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640B99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.saat</w:t>
            </w:r>
          </w:p>
        </w:tc>
        <w:tc>
          <w:tcPr>
            <w:tcW w:w="900" w:type="dxa"/>
            <w:shd w:val="clear" w:color="auto" w:fill="FFFFFF"/>
          </w:tcPr>
          <w:p w14:paraId="78C054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1F6D9290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2340"/>
        <w:gridCol w:w="5400"/>
        <w:gridCol w:w="720"/>
        <w:gridCol w:w="900"/>
      </w:tblGrid>
      <w:tr w14:paraId="66D1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</w:tcBorders>
          </w:tcPr>
          <w:p w14:paraId="599F3849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5: M.Ü. Güzel Sanatlar Enstitüsünde </w:t>
            </w:r>
            <w:r>
              <w:rPr>
                <w:rFonts w:hint="default"/>
                <w:sz w:val="16"/>
                <w:szCs w:val="16"/>
                <w:lang w:val="tr-TR"/>
              </w:rPr>
              <w:t>EYLÜL</w:t>
            </w:r>
            <w:r>
              <w:rPr>
                <w:sz w:val="16"/>
                <w:szCs w:val="16"/>
              </w:rPr>
              <w:t xml:space="preserve"> 2025  ayında fiilen verdiğim Yüksek Lisans ve Doktora</w:t>
            </w:r>
          </w:p>
        </w:tc>
        <w:tc>
          <w:tcPr>
            <w:tcW w:w="1620" w:type="dxa"/>
            <w:gridSpan w:val="2"/>
          </w:tcPr>
          <w:p w14:paraId="5146F5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7BAE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</w:tcBorders>
          </w:tcPr>
          <w:p w14:paraId="7D34D1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Programlarında Fiilen Yaptığım Tez Danışmanlıklarının dökümü.</w:t>
            </w:r>
          </w:p>
        </w:tc>
        <w:tc>
          <w:tcPr>
            <w:tcW w:w="720" w:type="dxa"/>
          </w:tcPr>
          <w:p w14:paraId="49C76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1.Eğitim</w:t>
            </w:r>
          </w:p>
        </w:tc>
        <w:tc>
          <w:tcPr>
            <w:tcW w:w="900" w:type="dxa"/>
          </w:tcPr>
          <w:p w14:paraId="24DB7D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4BBA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4F5A98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Öğrencinin Adı</w:t>
            </w:r>
          </w:p>
        </w:tc>
        <w:tc>
          <w:tcPr>
            <w:tcW w:w="5400" w:type="dxa"/>
          </w:tcPr>
          <w:p w14:paraId="4A8CE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720" w:type="dxa"/>
          </w:tcPr>
          <w:p w14:paraId="329E3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  <w:tc>
          <w:tcPr>
            <w:tcW w:w="900" w:type="dxa"/>
          </w:tcPr>
          <w:p w14:paraId="3EC52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</w:tr>
      <w:tr w14:paraId="7675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32246EDD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3B15F4B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A0A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C50C0C7">
            <w:pPr>
              <w:jc w:val="center"/>
              <w:rPr>
                <w:sz w:val="16"/>
                <w:szCs w:val="16"/>
              </w:rPr>
            </w:pPr>
          </w:p>
        </w:tc>
      </w:tr>
      <w:tr w14:paraId="11A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51A4D72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D946D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41AA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7F7EB50">
            <w:pPr>
              <w:jc w:val="center"/>
              <w:rPr>
                <w:sz w:val="16"/>
                <w:szCs w:val="16"/>
              </w:rPr>
            </w:pPr>
          </w:p>
        </w:tc>
      </w:tr>
      <w:tr w14:paraId="4026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C5E207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2A7E39F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6945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E1E38EC">
            <w:pPr>
              <w:jc w:val="center"/>
              <w:rPr>
                <w:sz w:val="16"/>
                <w:szCs w:val="16"/>
              </w:rPr>
            </w:pPr>
          </w:p>
        </w:tc>
      </w:tr>
      <w:tr w14:paraId="5E67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BB332B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45FF8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01B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308BBED">
            <w:pPr>
              <w:jc w:val="center"/>
              <w:rPr>
                <w:sz w:val="16"/>
                <w:szCs w:val="16"/>
              </w:rPr>
            </w:pPr>
          </w:p>
        </w:tc>
      </w:tr>
      <w:tr w14:paraId="3F62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64C4DE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4A6FFB4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3D98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91B9742">
            <w:pPr>
              <w:jc w:val="center"/>
              <w:rPr>
                <w:sz w:val="16"/>
                <w:szCs w:val="16"/>
              </w:rPr>
            </w:pPr>
          </w:p>
        </w:tc>
      </w:tr>
      <w:tr w14:paraId="19FD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E1FDFD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91B323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9CB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D351A0F">
            <w:pPr>
              <w:jc w:val="center"/>
              <w:rPr>
                <w:sz w:val="16"/>
                <w:szCs w:val="16"/>
              </w:rPr>
            </w:pPr>
          </w:p>
        </w:tc>
      </w:tr>
      <w:tr w14:paraId="753C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281AC91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A8817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FD1F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895B8A">
            <w:pPr>
              <w:jc w:val="center"/>
              <w:rPr>
                <w:sz w:val="16"/>
                <w:szCs w:val="16"/>
              </w:rPr>
            </w:pPr>
          </w:p>
        </w:tc>
      </w:tr>
      <w:tr w14:paraId="211B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34094BB7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78B279C1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left w:val="nil"/>
              <w:bottom w:val="nil"/>
            </w:tcBorders>
          </w:tcPr>
          <w:p w14:paraId="123877E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Toplam Tez Danışmanlığı Yüküm</w:t>
            </w:r>
          </w:p>
        </w:tc>
        <w:tc>
          <w:tcPr>
            <w:tcW w:w="720" w:type="dxa"/>
          </w:tcPr>
          <w:p w14:paraId="6FB0AF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… saat</w:t>
            </w:r>
          </w:p>
        </w:tc>
        <w:tc>
          <w:tcPr>
            <w:tcW w:w="900" w:type="dxa"/>
          </w:tcPr>
          <w:p w14:paraId="70AAE1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</w:tr>
    </w:tbl>
    <w:p w14:paraId="2C9B4308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A28D3B4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TABLO 6 : M.Ü. GÜZEL SANATLAR  ENSTİTÜSÜNDE FİİLEN YAPTIĞIM DERSLERİMİN VE TEZ DANIŞMANLIKLARIMIN GÜNLERE GÖRE DAĞILIMI </w:t>
      </w:r>
    </w:p>
    <w:p w14:paraId="3F984EE8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6"/>
        <w:tblpPr w:leftFromText="141" w:rightFromText="141" w:vertAnchor="text" w:horzAnchor="margin" w:tblpXSpec="center" w:tblpY="172"/>
        <w:tblW w:w="11156" w:type="dxa"/>
        <w:tblInd w:w="-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40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80"/>
        <w:gridCol w:w="280"/>
        <w:gridCol w:w="842"/>
      </w:tblGrid>
      <w:tr w14:paraId="39EB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740" w:type="dxa"/>
            <w:shd w:val="clear" w:color="auto" w:fill="A5A5A5" w:themeFill="background1" w:themeFillShade="A6"/>
          </w:tcPr>
          <w:p w14:paraId="1B19E01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5E9A66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7A4A1A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257BD1B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24A795F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0925EF0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68CE112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4539EF3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01BD989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E5F5BC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4016449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5A5A5" w:themeFill="background1" w:themeFillShade="A6"/>
          </w:tcPr>
          <w:p w14:paraId="475D59F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1036F05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1FDF1ED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2E5964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5496D7E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80C05A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6B2E186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5A5A5" w:themeFill="background1" w:themeFillShade="A6"/>
          </w:tcPr>
          <w:p w14:paraId="76889AB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32B7719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5B5B031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B7DA77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582D7A3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3FF0B4B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1E961E4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57EAE87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5552DB5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DE03B3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09F080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0" w:type="dxa"/>
            <w:shd w:val="clear" w:color="auto" w:fill="A5A5A5" w:themeFill="background1" w:themeFillShade="A6"/>
          </w:tcPr>
          <w:p w14:paraId="4343FA2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0" w:type="dxa"/>
            <w:shd w:val="clear" w:color="auto" w:fill="A5A5A5" w:themeFill="background1" w:themeFillShade="A6"/>
          </w:tcPr>
          <w:p w14:paraId="5A093C8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42" w:type="dxa"/>
            <w:shd w:val="clear" w:color="auto" w:fill="auto"/>
          </w:tcPr>
          <w:p w14:paraId="6CD5E37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  <w:p w14:paraId="2493994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8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740" w:type="dxa"/>
          </w:tcPr>
          <w:p w14:paraId="48A2910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FFFFFF" w:themeFill="background1"/>
          </w:tcPr>
          <w:p w14:paraId="742638F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6BDA7A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872596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ED45D5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ED4302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57E3E1B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00FD6C0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797A33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1C23A9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56C98FC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3EDC591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25F968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4EE98C1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551C06F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7FE072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40CF80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12B633F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09691E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4902129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BC3CD5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E19A5D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C6F420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D1A1F0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22B258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568695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0D441B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0318B4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E405E5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5273C6C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2BC0CBE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shd w:val="clear" w:color="auto" w:fill="auto"/>
          </w:tcPr>
          <w:p w14:paraId="1B61418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9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740" w:type="dxa"/>
          </w:tcPr>
          <w:p w14:paraId="732C956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FFFFFF" w:themeFill="background1"/>
          </w:tcPr>
          <w:p w14:paraId="651221A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CE8C66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FFEE69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67D7C6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363AC6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11DABC9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7CB6683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F9541C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F8332E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1609E74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3C02B47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D6975A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5C27E4D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03B95DF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95EADA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E946B6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7DC9A65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23CBD47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7BE5774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A28855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947196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6F0430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1175F1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A3A4C7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5CC4D6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3CC866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2A0A78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B06066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3E0DAD4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4661867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shd w:val="clear" w:color="auto" w:fill="auto"/>
          </w:tcPr>
          <w:p w14:paraId="54B8A5B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7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740" w:type="dxa"/>
          </w:tcPr>
          <w:p w14:paraId="7632234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FFFFFF" w:themeFill="background1"/>
          </w:tcPr>
          <w:p w14:paraId="759A9D6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4DBC9F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C5F807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27700A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1C48D0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6E361A6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0D19250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5A9C49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98875C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77EC03E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527B479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FE4A12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0EEC4CD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D7ED08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D0306E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5E99C6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4A459EF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4247B3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764C60F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70298A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1B4DCD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265B1F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14C90B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9B3CF3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89D674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46F14A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183FE0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98F1D4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60C2FD0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691A0F6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shd w:val="clear" w:color="auto" w:fill="auto"/>
          </w:tcPr>
          <w:p w14:paraId="660349B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B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" w:hRule="atLeast"/>
        </w:trPr>
        <w:tc>
          <w:tcPr>
            <w:tcW w:w="1740" w:type="dxa"/>
          </w:tcPr>
          <w:p w14:paraId="30BFD42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FFFFFF" w:themeFill="background1"/>
          </w:tcPr>
          <w:p w14:paraId="75345DA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6025DF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B0D552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53880A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13FF02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156EB60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3392094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1429A3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567A39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061B9D5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7FB5CC9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1BFCD2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5598E71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46E344C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DF838C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AD3057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75C108D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323BCAD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2303284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4C1BD1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0EF1529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B1B388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65F873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2267AE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E05F1C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72DCF7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E15AF7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2A4E95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3C2E8A1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47DC130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shd w:val="clear" w:color="auto" w:fill="auto"/>
          </w:tcPr>
          <w:p w14:paraId="220FE51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C493E96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color w:val="000000" w:themeColor="text1"/>
          <w:sz w:val="14"/>
          <w:szCs w:val="14"/>
          <w:lang w:val="tr-TR"/>
          <w14:textFill>
            <w14:solidFill>
              <w14:schemeClr w14:val="tx1"/>
            </w14:solidFill>
          </w14:textFill>
        </w:rPr>
        <w:t>TOPLAM    :</w:t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</w:p>
    <w:p w14:paraId="223A94F7">
      <w:pPr>
        <w:tabs>
          <w:tab w:val="left" w:pos="9639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NOT:</w:t>
      </w:r>
      <w:r>
        <w:rPr>
          <w:sz w:val="14"/>
          <w:szCs w:val="14"/>
        </w:rPr>
        <w:t xml:space="preserve">* I.Eğitimde haftada maksimum 20, II. Eğitimde maksimum 10 saat ek ders ödemesi yapılır. </w:t>
      </w:r>
    </w:p>
    <w:p w14:paraId="3F07FFB5">
      <w:pPr>
        <w:jc w:val="both"/>
        <w:rPr>
          <w:sz w:val="14"/>
          <w:szCs w:val="14"/>
        </w:rPr>
      </w:pPr>
      <w:bookmarkStart w:id="1" w:name="_GoBack"/>
      <w:bookmarkEnd w:id="1"/>
      <w:r>
        <w:rPr>
          <w:rFonts w:hint="default"/>
          <w:sz w:val="14"/>
          <w:szCs w:val="14"/>
          <w:lang w:val="tr-TR"/>
        </w:rPr>
        <w:t>EYLÜL</w:t>
      </w:r>
      <w:r>
        <w:rPr>
          <w:sz w:val="14"/>
          <w:szCs w:val="14"/>
        </w:rPr>
        <w:t>S  2025  Ek ders ücret formu 05</w:t>
      </w:r>
      <w:r>
        <w:rPr>
          <w:rFonts w:hint="default"/>
          <w:sz w:val="14"/>
          <w:szCs w:val="14"/>
          <w:lang w:val="tr-TR"/>
        </w:rPr>
        <w:t>.10.</w:t>
      </w:r>
      <w:r>
        <w:rPr>
          <w:sz w:val="14"/>
          <w:szCs w:val="14"/>
        </w:rPr>
        <w:t xml:space="preserve">.2025  tarihine kadar Enstitümüze teslim edilmek üzere </w:t>
      </w:r>
      <w:r>
        <w:fldChar w:fldCharType="begin"/>
      </w:r>
      <w:r>
        <w:instrText xml:space="preserve"> HYPERLINK "http://gse.marmara.edu.tr" </w:instrText>
      </w:r>
      <w:r>
        <w:fldChar w:fldCharType="separate"/>
      </w:r>
      <w:r>
        <w:rPr>
          <w:rStyle w:val="8"/>
          <w:sz w:val="14"/>
          <w:szCs w:val="14"/>
        </w:rPr>
        <w:t>http://gse.marmara.edu.tr</w:t>
      </w:r>
      <w:r>
        <w:rPr>
          <w:rStyle w:val="8"/>
          <w:sz w:val="14"/>
          <w:szCs w:val="14"/>
        </w:rPr>
        <w:fldChar w:fldCharType="end"/>
      </w:r>
      <w:r>
        <w:rPr>
          <w:sz w:val="14"/>
          <w:szCs w:val="14"/>
        </w:rPr>
        <w:t xml:space="preserve"> adresinden temin edilebilir.</w:t>
      </w:r>
    </w:p>
    <w:p w14:paraId="2582D8C1">
      <w:pPr>
        <w:rPr>
          <w:sz w:val="14"/>
          <w:szCs w:val="14"/>
        </w:rPr>
      </w:pPr>
      <w:r>
        <w:t xml:space="preserve">            </w:t>
      </w:r>
      <w:r>
        <w:rPr>
          <w:b/>
          <w:sz w:val="18"/>
          <w:szCs w:val="18"/>
        </w:rPr>
        <w:t>*** Vakıf Üniversitelerinde ders veren Öğretim üyeleri bir önceki ayda aldıkları ders ücretinin brüt tutarını bildirmek zorundadır</w:t>
      </w:r>
      <w:r>
        <w:rPr>
          <w:sz w:val="14"/>
          <w:szCs w:val="14"/>
        </w:rPr>
        <w:t xml:space="preserve">. </w:t>
      </w:r>
    </w:p>
    <w:p w14:paraId="04514E90">
      <w:pPr>
        <w:rPr>
          <w:i/>
          <w:iCs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1700322">
      <w:pPr>
        <w:pStyle w:val="4"/>
        <w:ind w:firstLine="708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</w:rPr>
        <w:t>GERÇEKLEŞTİRME GÖREVLİSİ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</w:rPr>
        <w:t>HARCAMA YETKİLİSİ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ANASANAT DALI BAŞKANI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</w:p>
    <w:p w14:paraId="5B191D67">
      <w:pPr>
        <w:pStyle w:val="4"/>
      </w:pPr>
      <w:r>
        <w:rPr>
          <w:b w:val="0"/>
          <w:bCs w:val="0"/>
          <w:sz w:val="14"/>
          <w:szCs w:val="14"/>
        </w:rPr>
        <w:t xml:space="preserve">                              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 xml:space="preserve"> </w:t>
      </w:r>
    </w:p>
    <w:sectPr>
      <w:pgSz w:w="11906" w:h="16838"/>
      <w:pgMar w:top="357" w:right="374" w:bottom="403" w:left="31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C"/>
    <w:rsid w:val="000009DF"/>
    <w:rsid w:val="00003D14"/>
    <w:rsid w:val="00017EAA"/>
    <w:rsid w:val="000223CE"/>
    <w:rsid w:val="000227F0"/>
    <w:rsid w:val="00025855"/>
    <w:rsid w:val="00041D23"/>
    <w:rsid w:val="0004359B"/>
    <w:rsid w:val="00045625"/>
    <w:rsid w:val="000461DB"/>
    <w:rsid w:val="00052B91"/>
    <w:rsid w:val="00055150"/>
    <w:rsid w:val="00064A76"/>
    <w:rsid w:val="00071701"/>
    <w:rsid w:val="00080419"/>
    <w:rsid w:val="00085921"/>
    <w:rsid w:val="00092559"/>
    <w:rsid w:val="0009595D"/>
    <w:rsid w:val="00095CE8"/>
    <w:rsid w:val="000B1174"/>
    <w:rsid w:val="000B18E1"/>
    <w:rsid w:val="000B59A3"/>
    <w:rsid w:val="000C3DC3"/>
    <w:rsid w:val="000C42D9"/>
    <w:rsid w:val="000C6ACA"/>
    <w:rsid w:val="000D2F03"/>
    <w:rsid w:val="000D38BE"/>
    <w:rsid w:val="000D3D51"/>
    <w:rsid w:val="000D6B57"/>
    <w:rsid w:val="000D7836"/>
    <w:rsid w:val="000E3C2A"/>
    <w:rsid w:val="001055E9"/>
    <w:rsid w:val="00106A4F"/>
    <w:rsid w:val="0011502D"/>
    <w:rsid w:val="00116B0F"/>
    <w:rsid w:val="00121641"/>
    <w:rsid w:val="001218E7"/>
    <w:rsid w:val="00125874"/>
    <w:rsid w:val="001260BD"/>
    <w:rsid w:val="00140271"/>
    <w:rsid w:val="001425E6"/>
    <w:rsid w:val="00143A5D"/>
    <w:rsid w:val="00152A50"/>
    <w:rsid w:val="0015415F"/>
    <w:rsid w:val="001561B9"/>
    <w:rsid w:val="001727A2"/>
    <w:rsid w:val="001762DD"/>
    <w:rsid w:val="00176D80"/>
    <w:rsid w:val="00184C01"/>
    <w:rsid w:val="00190145"/>
    <w:rsid w:val="001920AE"/>
    <w:rsid w:val="00192CF6"/>
    <w:rsid w:val="00193206"/>
    <w:rsid w:val="00195B9E"/>
    <w:rsid w:val="00196969"/>
    <w:rsid w:val="001A532E"/>
    <w:rsid w:val="001A771E"/>
    <w:rsid w:val="001A7F41"/>
    <w:rsid w:val="001B11D3"/>
    <w:rsid w:val="001B3CC0"/>
    <w:rsid w:val="001B5345"/>
    <w:rsid w:val="001B6DC1"/>
    <w:rsid w:val="001C2271"/>
    <w:rsid w:val="001C3BF5"/>
    <w:rsid w:val="001D0AE2"/>
    <w:rsid w:val="001E58BB"/>
    <w:rsid w:val="001F354C"/>
    <w:rsid w:val="001F3A21"/>
    <w:rsid w:val="0020040B"/>
    <w:rsid w:val="00210168"/>
    <w:rsid w:val="002109F6"/>
    <w:rsid w:val="00214E02"/>
    <w:rsid w:val="002159FA"/>
    <w:rsid w:val="00224834"/>
    <w:rsid w:val="0023122F"/>
    <w:rsid w:val="002344F6"/>
    <w:rsid w:val="0024059B"/>
    <w:rsid w:val="00241D1F"/>
    <w:rsid w:val="00261300"/>
    <w:rsid w:val="00265057"/>
    <w:rsid w:val="0027527F"/>
    <w:rsid w:val="002761C8"/>
    <w:rsid w:val="0027713B"/>
    <w:rsid w:val="00283A2E"/>
    <w:rsid w:val="002A3668"/>
    <w:rsid w:val="002B009F"/>
    <w:rsid w:val="002B5C51"/>
    <w:rsid w:val="002C0140"/>
    <w:rsid w:val="002C2C3A"/>
    <w:rsid w:val="002C4DFC"/>
    <w:rsid w:val="002D305A"/>
    <w:rsid w:val="002D34B9"/>
    <w:rsid w:val="002D5F85"/>
    <w:rsid w:val="002D6CB7"/>
    <w:rsid w:val="002E17FC"/>
    <w:rsid w:val="002E57A8"/>
    <w:rsid w:val="002E7B31"/>
    <w:rsid w:val="002F2E68"/>
    <w:rsid w:val="002F52D3"/>
    <w:rsid w:val="00302739"/>
    <w:rsid w:val="00305025"/>
    <w:rsid w:val="0030667A"/>
    <w:rsid w:val="00312172"/>
    <w:rsid w:val="00322F18"/>
    <w:rsid w:val="00327AC5"/>
    <w:rsid w:val="00331817"/>
    <w:rsid w:val="00331CDE"/>
    <w:rsid w:val="00337618"/>
    <w:rsid w:val="00337C88"/>
    <w:rsid w:val="0034136E"/>
    <w:rsid w:val="00350B78"/>
    <w:rsid w:val="00367ABE"/>
    <w:rsid w:val="00372C15"/>
    <w:rsid w:val="003735DA"/>
    <w:rsid w:val="00374D89"/>
    <w:rsid w:val="00381293"/>
    <w:rsid w:val="0038155D"/>
    <w:rsid w:val="003853C2"/>
    <w:rsid w:val="00397714"/>
    <w:rsid w:val="00397E2E"/>
    <w:rsid w:val="003A2E03"/>
    <w:rsid w:val="003A304C"/>
    <w:rsid w:val="003A6D06"/>
    <w:rsid w:val="003A7AB6"/>
    <w:rsid w:val="003B55F6"/>
    <w:rsid w:val="003C40D1"/>
    <w:rsid w:val="003C7BCB"/>
    <w:rsid w:val="003D4D93"/>
    <w:rsid w:val="003D52F8"/>
    <w:rsid w:val="003E1C57"/>
    <w:rsid w:val="00405BDE"/>
    <w:rsid w:val="00405F59"/>
    <w:rsid w:val="004208D7"/>
    <w:rsid w:val="00422DB7"/>
    <w:rsid w:val="00423528"/>
    <w:rsid w:val="004279AE"/>
    <w:rsid w:val="00436A4B"/>
    <w:rsid w:val="00445A6B"/>
    <w:rsid w:val="00445EFD"/>
    <w:rsid w:val="00445FCC"/>
    <w:rsid w:val="0045015A"/>
    <w:rsid w:val="00450E8F"/>
    <w:rsid w:val="0045149A"/>
    <w:rsid w:val="00454361"/>
    <w:rsid w:val="00461317"/>
    <w:rsid w:val="00461410"/>
    <w:rsid w:val="00465A7C"/>
    <w:rsid w:val="00482D7E"/>
    <w:rsid w:val="004B26D3"/>
    <w:rsid w:val="004B4047"/>
    <w:rsid w:val="004B591E"/>
    <w:rsid w:val="004B70F3"/>
    <w:rsid w:val="004C05FC"/>
    <w:rsid w:val="004C5C77"/>
    <w:rsid w:val="004D435F"/>
    <w:rsid w:val="004D7CDE"/>
    <w:rsid w:val="004E1256"/>
    <w:rsid w:val="004E28F3"/>
    <w:rsid w:val="004E5A89"/>
    <w:rsid w:val="004F0F4A"/>
    <w:rsid w:val="00510A4B"/>
    <w:rsid w:val="00512CC7"/>
    <w:rsid w:val="00515874"/>
    <w:rsid w:val="00520F70"/>
    <w:rsid w:val="005212BD"/>
    <w:rsid w:val="00524377"/>
    <w:rsid w:val="00536232"/>
    <w:rsid w:val="00536CC6"/>
    <w:rsid w:val="00542ADF"/>
    <w:rsid w:val="005438F6"/>
    <w:rsid w:val="005476BD"/>
    <w:rsid w:val="00547C47"/>
    <w:rsid w:val="00552448"/>
    <w:rsid w:val="005540CE"/>
    <w:rsid w:val="00556A3F"/>
    <w:rsid w:val="005609E8"/>
    <w:rsid w:val="005620E3"/>
    <w:rsid w:val="00562C26"/>
    <w:rsid w:val="00563587"/>
    <w:rsid w:val="00567F33"/>
    <w:rsid w:val="0057096C"/>
    <w:rsid w:val="00585EB5"/>
    <w:rsid w:val="0058733E"/>
    <w:rsid w:val="00596E50"/>
    <w:rsid w:val="005A189B"/>
    <w:rsid w:val="005A3D19"/>
    <w:rsid w:val="005A4B7F"/>
    <w:rsid w:val="005A51BD"/>
    <w:rsid w:val="005B361E"/>
    <w:rsid w:val="005C5901"/>
    <w:rsid w:val="005D40A1"/>
    <w:rsid w:val="005E21D9"/>
    <w:rsid w:val="00605FAF"/>
    <w:rsid w:val="0061397F"/>
    <w:rsid w:val="006155A4"/>
    <w:rsid w:val="00622652"/>
    <w:rsid w:val="00640B77"/>
    <w:rsid w:val="0064362F"/>
    <w:rsid w:val="0065788E"/>
    <w:rsid w:val="00661B56"/>
    <w:rsid w:val="00664ED2"/>
    <w:rsid w:val="00665E76"/>
    <w:rsid w:val="00674027"/>
    <w:rsid w:val="00680C6D"/>
    <w:rsid w:val="0068572C"/>
    <w:rsid w:val="00693314"/>
    <w:rsid w:val="00693D46"/>
    <w:rsid w:val="0069660B"/>
    <w:rsid w:val="0069665E"/>
    <w:rsid w:val="006A5DFE"/>
    <w:rsid w:val="006B112F"/>
    <w:rsid w:val="006B2C3F"/>
    <w:rsid w:val="006C03F9"/>
    <w:rsid w:val="006D3A3D"/>
    <w:rsid w:val="006D645D"/>
    <w:rsid w:val="006D7346"/>
    <w:rsid w:val="006D785C"/>
    <w:rsid w:val="006E4602"/>
    <w:rsid w:val="006E61C6"/>
    <w:rsid w:val="006F1C90"/>
    <w:rsid w:val="006F3C10"/>
    <w:rsid w:val="006F4170"/>
    <w:rsid w:val="006F72A8"/>
    <w:rsid w:val="006F7F6F"/>
    <w:rsid w:val="0071695D"/>
    <w:rsid w:val="00723546"/>
    <w:rsid w:val="00723D11"/>
    <w:rsid w:val="007249C9"/>
    <w:rsid w:val="00726828"/>
    <w:rsid w:val="00734846"/>
    <w:rsid w:val="0073641B"/>
    <w:rsid w:val="007372AC"/>
    <w:rsid w:val="00742CA8"/>
    <w:rsid w:val="00744357"/>
    <w:rsid w:val="00753AFB"/>
    <w:rsid w:val="007615DC"/>
    <w:rsid w:val="00763950"/>
    <w:rsid w:val="00782FD0"/>
    <w:rsid w:val="00783F48"/>
    <w:rsid w:val="007876EB"/>
    <w:rsid w:val="007950D2"/>
    <w:rsid w:val="007A243C"/>
    <w:rsid w:val="007B1B93"/>
    <w:rsid w:val="007B5027"/>
    <w:rsid w:val="007C0666"/>
    <w:rsid w:val="007C1A76"/>
    <w:rsid w:val="007D0785"/>
    <w:rsid w:val="007D5A9C"/>
    <w:rsid w:val="007E1546"/>
    <w:rsid w:val="007E3E94"/>
    <w:rsid w:val="007F3993"/>
    <w:rsid w:val="007F6F87"/>
    <w:rsid w:val="007F7277"/>
    <w:rsid w:val="008015CD"/>
    <w:rsid w:val="008124F0"/>
    <w:rsid w:val="008139F1"/>
    <w:rsid w:val="008209B4"/>
    <w:rsid w:val="00831A79"/>
    <w:rsid w:val="00832B25"/>
    <w:rsid w:val="00833DED"/>
    <w:rsid w:val="008357DF"/>
    <w:rsid w:val="0083667C"/>
    <w:rsid w:val="00836AA7"/>
    <w:rsid w:val="00837528"/>
    <w:rsid w:val="00845383"/>
    <w:rsid w:val="00864C4A"/>
    <w:rsid w:val="008752CA"/>
    <w:rsid w:val="00887544"/>
    <w:rsid w:val="00891D7C"/>
    <w:rsid w:val="008A2517"/>
    <w:rsid w:val="008A5344"/>
    <w:rsid w:val="008A6D61"/>
    <w:rsid w:val="008A7026"/>
    <w:rsid w:val="008B3065"/>
    <w:rsid w:val="008C3A92"/>
    <w:rsid w:val="008C3E3D"/>
    <w:rsid w:val="008C55F9"/>
    <w:rsid w:val="008E0F7F"/>
    <w:rsid w:val="008E5CE3"/>
    <w:rsid w:val="008F46CD"/>
    <w:rsid w:val="008F486E"/>
    <w:rsid w:val="00900A33"/>
    <w:rsid w:val="00910312"/>
    <w:rsid w:val="009103E7"/>
    <w:rsid w:val="00914971"/>
    <w:rsid w:val="00922F2C"/>
    <w:rsid w:val="00926D5E"/>
    <w:rsid w:val="009412FD"/>
    <w:rsid w:val="009424A2"/>
    <w:rsid w:val="00942D30"/>
    <w:rsid w:val="009434DD"/>
    <w:rsid w:val="00944946"/>
    <w:rsid w:val="009472AD"/>
    <w:rsid w:val="00953623"/>
    <w:rsid w:val="00954108"/>
    <w:rsid w:val="0095719B"/>
    <w:rsid w:val="00957BC2"/>
    <w:rsid w:val="00965C72"/>
    <w:rsid w:val="0097292B"/>
    <w:rsid w:val="009958E3"/>
    <w:rsid w:val="009A69C4"/>
    <w:rsid w:val="009A7A05"/>
    <w:rsid w:val="009B095A"/>
    <w:rsid w:val="009B59E6"/>
    <w:rsid w:val="009C0FD3"/>
    <w:rsid w:val="009D1E84"/>
    <w:rsid w:val="009D6198"/>
    <w:rsid w:val="009D77EF"/>
    <w:rsid w:val="009E24DD"/>
    <w:rsid w:val="009F0C9E"/>
    <w:rsid w:val="009F60AE"/>
    <w:rsid w:val="00A014FF"/>
    <w:rsid w:val="00A01AE7"/>
    <w:rsid w:val="00A02C39"/>
    <w:rsid w:val="00A066F4"/>
    <w:rsid w:val="00A26DBB"/>
    <w:rsid w:val="00A35804"/>
    <w:rsid w:val="00A37170"/>
    <w:rsid w:val="00A4028F"/>
    <w:rsid w:val="00A43D0E"/>
    <w:rsid w:val="00A45893"/>
    <w:rsid w:val="00A5061D"/>
    <w:rsid w:val="00A62638"/>
    <w:rsid w:val="00A6512A"/>
    <w:rsid w:val="00A66BE6"/>
    <w:rsid w:val="00A66FFC"/>
    <w:rsid w:val="00A67C21"/>
    <w:rsid w:val="00A67E23"/>
    <w:rsid w:val="00A727C8"/>
    <w:rsid w:val="00A77088"/>
    <w:rsid w:val="00A80274"/>
    <w:rsid w:val="00A812DA"/>
    <w:rsid w:val="00A821C5"/>
    <w:rsid w:val="00A90D4D"/>
    <w:rsid w:val="00A96373"/>
    <w:rsid w:val="00AA5777"/>
    <w:rsid w:val="00AB10DB"/>
    <w:rsid w:val="00AC0D88"/>
    <w:rsid w:val="00AC1684"/>
    <w:rsid w:val="00AC3DE5"/>
    <w:rsid w:val="00AE19DA"/>
    <w:rsid w:val="00AE38EE"/>
    <w:rsid w:val="00AE5568"/>
    <w:rsid w:val="00B0761E"/>
    <w:rsid w:val="00B129C0"/>
    <w:rsid w:val="00B21B2D"/>
    <w:rsid w:val="00B222AF"/>
    <w:rsid w:val="00B26CCE"/>
    <w:rsid w:val="00B30079"/>
    <w:rsid w:val="00B4125D"/>
    <w:rsid w:val="00B432F8"/>
    <w:rsid w:val="00B43A8D"/>
    <w:rsid w:val="00B448EA"/>
    <w:rsid w:val="00B45C99"/>
    <w:rsid w:val="00B56D3F"/>
    <w:rsid w:val="00B62C43"/>
    <w:rsid w:val="00B64C27"/>
    <w:rsid w:val="00B67AD5"/>
    <w:rsid w:val="00B710EE"/>
    <w:rsid w:val="00B71381"/>
    <w:rsid w:val="00B759A0"/>
    <w:rsid w:val="00B75B59"/>
    <w:rsid w:val="00B84FB2"/>
    <w:rsid w:val="00BA4420"/>
    <w:rsid w:val="00BB0973"/>
    <w:rsid w:val="00BB5120"/>
    <w:rsid w:val="00BC2E05"/>
    <w:rsid w:val="00BC48A9"/>
    <w:rsid w:val="00BC73F1"/>
    <w:rsid w:val="00BD0EFA"/>
    <w:rsid w:val="00BE059F"/>
    <w:rsid w:val="00BE66F5"/>
    <w:rsid w:val="00BF1491"/>
    <w:rsid w:val="00C06E8A"/>
    <w:rsid w:val="00C11EFC"/>
    <w:rsid w:val="00C22C4D"/>
    <w:rsid w:val="00C2765A"/>
    <w:rsid w:val="00C30E0F"/>
    <w:rsid w:val="00C340CC"/>
    <w:rsid w:val="00C4629E"/>
    <w:rsid w:val="00C55C54"/>
    <w:rsid w:val="00C56E53"/>
    <w:rsid w:val="00C623FF"/>
    <w:rsid w:val="00C6274A"/>
    <w:rsid w:val="00C62C29"/>
    <w:rsid w:val="00C63D2E"/>
    <w:rsid w:val="00C70326"/>
    <w:rsid w:val="00C72A39"/>
    <w:rsid w:val="00C72DE4"/>
    <w:rsid w:val="00C80715"/>
    <w:rsid w:val="00C83E6C"/>
    <w:rsid w:val="00C84F58"/>
    <w:rsid w:val="00C85615"/>
    <w:rsid w:val="00C878A5"/>
    <w:rsid w:val="00C937B6"/>
    <w:rsid w:val="00C9424A"/>
    <w:rsid w:val="00C957E4"/>
    <w:rsid w:val="00CA295C"/>
    <w:rsid w:val="00CA6158"/>
    <w:rsid w:val="00CB0DAC"/>
    <w:rsid w:val="00CC2C9F"/>
    <w:rsid w:val="00CC3E0E"/>
    <w:rsid w:val="00CC4955"/>
    <w:rsid w:val="00CC6C29"/>
    <w:rsid w:val="00CD5C39"/>
    <w:rsid w:val="00CE36FD"/>
    <w:rsid w:val="00CE46A4"/>
    <w:rsid w:val="00CE70C2"/>
    <w:rsid w:val="00CF086D"/>
    <w:rsid w:val="00CF3FAF"/>
    <w:rsid w:val="00CF6CFB"/>
    <w:rsid w:val="00D06736"/>
    <w:rsid w:val="00D17A53"/>
    <w:rsid w:val="00D232C5"/>
    <w:rsid w:val="00D25BE4"/>
    <w:rsid w:val="00D36E95"/>
    <w:rsid w:val="00D44C68"/>
    <w:rsid w:val="00D51287"/>
    <w:rsid w:val="00D51EA0"/>
    <w:rsid w:val="00D52DB0"/>
    <w:rsid w:val="00D56853"/>
    <w:rsid w:val="00D56CD4"/>
    <w:rsid w:val="00D60490"/>
    <w:rsid w:val="00D609DA"/>
    <w:rsid w:val="00D6333A"/>
    <w:rsid w:val="00D63E28"/>
    <w:rsid w:val="00D83CF6"/>
    <w:rsid w:val="00D94165"/>
    <w:rsid w:val="00D9453C"/>
    <w:rsid w:val="00DA02BD"/>
    <w:rsid w:val="00DB3C81"/>
    <w:rsid w:val="00DC628A"/>
    <w:rsid w:val="00DD1EDE"/>
    <w:rsid w:val="00DE2ECE"/>
    <w:rsid w:val="00DE7301"/>
    <w:rsid w:val="00DF2CEB"/>
    <w:rsid w:val="00E002FE"/>
    <w:rsid w:val="00E012BB"/>
    <w:rsid w:val="00E1792C"/>
    <w:rsid w:val="00E25316"/>
    <w:rsid w:val="00E26880"/>
    <w:rsid w:val="00E2795E"/>
    <w:rsid w:val="00E3664F"/>
    <w:rsid w:val="00E37E7A"/>
    <w:rsid w:val="00E413AD"/>
    <w:rsid w:val="00E47D08"/>
    <w:rsid w:val="00E61557"/>
    <w:rsid w:val="00E661E7"/>
    <w:rsid w:val="00E71F7F"/>
    <w:rsid w:val="00E7239F"/>
    <w:rsid w:val="00E74F34"/>
    <w:rsid w:val="00E9180A"/>
    <w:rsid w:val="00E939AE"/>
    <w:rsid w:val="00E97F28"/>
    <w:rsid w:val="00EB2E46"/>
    <w:rsid w:val="00EB6B56"/>
    <w:rsid w:val="00EC20FB"/>
    <w:rsid w:val="00EC5DDA"/>
    <w:rsid w:val="00EE0CFA"/>
    <w:rsid w:val="00EE505C"/>
    <w:rsid w:val="00EF4647"/>
    <w:rsid w:val="00EF47B2"/>
    <w:rsid w:val="00EF6CC2"/>
    <w:rsid w:val="00F017E9"/>
    <w:rsid w:val="00F0756E"/>
    <w:rsid w:val="00F10000"/>
    <w:rsid w:val="00F11A6F"/>
    <w:rsid w:val="00F21280"/>
    <w:rsid w:val="00F2334C"/>
    <w:rsid w:val="00F2440C"/>
    <w:rsid w:val="00F251FD"/>
    <w:rsid w:val="00F317FE"/>
    <w:rsid w:val="00F423AA"/>
    <w:rsid w:val="00F440A3"/>
    <w:rsid w:val="00F51CF7"/>
    <w:rsid w:val="00F578C3"/>
    <w:rsid w:val="00F57B6B"/>
    <w:rsid w:val="00F61421"/>
    <w:rsid w:val="00F615D8"/>
    <w:rsid w:val="00F61F2A"/>
    <w:rsid w:val="00F63067"/>
    <w:rsid w:val="00F65BDD"/>
    <w:rsid w:val="00F67E29"/>
    <w:rsid w:val="00F748E6"/>
    <w:rsid w:val="00F903AA"/>
    <w:rsid w:val="00F90E24"/>
    <w:rsid w:val="00F90F1F"/>
    <w:rsid w:val="00FA66C5"/>
    <w:rsid w:val="00FB7E98"/>
    <w:rsid w:val="00FC319A"/>
    <w:rsid w:val="00FC5525"/>
    <w:rsid w:val="00FD2772"/>
    <w:rsid w:val="00FD2D3A"/>
    <w:rsid w:val="00FD3489"/>
    <w:rsid w:val="00FD6ADB"/>
    <w:rsid w:val="00FD7DDD"/>
    <w:rsid w:val="00FF0A71"/>
    <w:rsid w:val="00FF22A7"/>
    <w:rsid w:val="42413801"/>
    <w:rsid w:val="6DC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link w:val="11"/>
    <w:qFormat/>
    <w:uiPriority w:val="99"/>
    <w:pPr>
      <w:keepNext/>
      <w:jc w:val="center"/>
      <w:outlineLvl w:val="1"/>
    </w:pPr>
    <w:rPr>
      <w:b/>
      <w:bCs/>
      <w:sz w:val="18"/>
      <w:szCs w:val="18"/>
    </w:rPr>
  </w:style>
  <w:style w:type="paragraph" w:styleId="4">
    <w:name w:val="heading 3"/>
    <w:basedOn w:val="1"/>
    <w:next w:val="1"/>
    <w:link w:val="12"/>
    <w:qFormat/>
    <w:uiPriority w:val="99"/>
    <w:pPr>
      <w:keepNext/>
      <w:outlineLvl w:val="2"/>
    </w:pPr>
    <w:rPr>
      <w:b/>
      <w:bCs/>
      <w:sz w:val="16"/>
      <w:szCs w:val="1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8">
    <w:name w:val="Hyperlink"/>
    <w:basedOn w:val="5"/>
    <w:uiPriority w:val="99"/>
    <w:rPr>
      <w:rFonts w:cs="Times New Roman"/>
      <w:color w:val="0000FF"/>
      <w:u w:val="single"/>
    </w:rPr>
  </w:style>
  <w:style w:type="paragraph" w:styleId="9">
    <w:name w:val="Title"/>
    <w:basedOn w:val="1"/>
    <w:link w:val="13"/>
    <w:qFormat/>
    <w:uiPriority w:val="99"/>
    <w:pPr>
      <w:jc w:val="center"/>
    </w:pPr>
    <w:rPr>
      <w:b/>
      <w:bCs/>
      <w:sz w:val="18"/>
      <w:szCs w:val="18"/>
    </w:rPr>
  </w:style>
  <w:style w:type="character" w:customStyle="1" w:styleId="10">
    <w:name w:val="Başlık 1 Char"/>
    <w:basedOn w:val="5"/>
    <w:link w:val="2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1">
    <w:name w:val="Başlık 2 Char"/>
    <w:basedOn w:val="5"/>
    <w:link w:val="3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2">
    <w:name w:val="Başlık 3 Char"/>
    <w:basedOn w:val="5"/>
    <w:link w:val="4"/>
    <w:locked/>
    <w:uiPriority w:val="99"/>
    <w:rPr>
      <w:rFonts w:ascii="Times New Roman" w:hAnsi="Times New Roman" w:cs="Times New Roman"/>
      <w:b/>
      <w:bCs/>
      <w:sz w:val="16"/>
      <w:szCs w:val="16"/>
      <w:lang w:eastAsia="tr-TR"/>
    </w:rPr>
  </w:style>
  <w:style w:type="character" w:customStyle="1" w:styleId="13">
    <w:name w:val="Konu Başlığı Char"/>
    <w:basedOn w:val="5"/>
    <w:link w:val="9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4">
    <w:name w:val="Balon Metni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3565</Characters>
  <Lines>29</Lines>
  <Paragraphs>8</Paragraphs>
  <TotalTime>7</TotalTime>
  <ScaleCrop>false</ScaleCrop>
  <LinksUpToDate>false</LinksUpToDate>
  <CharactersWithSpaces>4182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2025-07-07T11:02:00Z</dcterms:created>
  <dc:creator>Elçin</dc:creator>
  <cp:lastModifiedBy>Filiz</cp:lastModifiedBy>
  <cp:lastPrinted>2023-02-17T07:58:00Z</cp:lastPrinted>
  <dcterms:modified xsi:type="dcterms:W3CDTF">2025-10-01T07:50:57Z</dcterms:modified>
  <dc:title>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CF00EA02C34D4D72A6827E74115C3BD3_13</vt:lpwstr>
  </property>
</Properties>
</file>